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เต้นลีลาศ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FE2CBB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FE2CBB" w:rsidRDefault="00FE2CBB" w:rsidP="00FE2CBB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051386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๑๗</w:t>
            </w:r>
            <w:r w:rsidR="00FE2CB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พ.ย. ๖๑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051386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๒๔</w:t>
            </w:r>
            <w:r w:rsidR="00FE2CB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="00210BE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210BE1" w:rsidP="00633441">
            <w:pPr>
              <w:jc w:val="center"/>
            </w:pPr>
            <w:r>
              <w:t xml:space="preserve"> </w:t>
            </w:r>
            <w:r w:rsidR="00051386" w:rsidRPr="00051386">
              <w:rPr>
                <w:rFonts w:ascii="TH SarabunPSK" w:hAnsi="TH SarabunPSK" w:cs="TH SarabunPSK"/>
                <w:cs/>
              </w:rPr>
              <w:t>๑๘</w:t>
            </w:r>
            <w:r w:rsidR="00051386"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051386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๒๕</w:t>
            </w:r>
            <w:r w:rsidR="00FE2CB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="00210BE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051386" w:rsidRDefault="00FE2CBB" w:rsidP="00633441">
            <w:pPr>
              <w:jc w:val="center"/>
              <w:rPr>
                <w:rFonts w:ascii="TH SarabunPSK" w:hAnsi="TH SarabunPSK" w:cs="TH SarabunPSK"/>
              </w:rPr>
            </w:pPr>
            <w:r w:rsidRPr="00051386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</w:t>
            </w:r>
            <w:r w:rsidR="00051386" w:rsidRPr="00051386">
              <w:rPr>
                <w:rFonts w:ascii="TH SarabunPSK" w:hAnsi="TH SarabunPSK" w:cs="TH SarabunPSK"/>
                <w:cs/>
              </w:rPr>
              <w:t>๒๐</w:t>
            </w:r>
            <w:r w:rsidR="00210BE1" w:rsidRPr="00051386">
              <w:rPr>
                <w:rFonts w:ascii="TH SarabunPSK" w:hAnsi="TH SarabunPSK" w:cs="TH SarabunPSK"/>
              </w:rPr>
              <w:t xml:space="preserve"> </w:t>
            </w:r>
            <w:r w:rsidR="00210BE1" w:rsidRPr="00051386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051386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๒๗</w:t>
            </w:r>
            <w:r w:rsidR="00FE2CB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="00210BE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051386" w:rsidRDefault="00FE2CBB" w:rsidP="00633441">
            <w:pPr>
              <w:jc w:val="center"/>
              <w:rPr>
                <w:rFonts w:ascii="TH SarabunPSK" w:hAnsi="TH SarabunPSK" w:cs="TH SarabunPSK"/>
              </w:rPr>
            </w:pPr>
            <w:r w:rsidRPr="00051386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</w:t>
            </w:r>
            <w:r w:rsidR="00051386" w:rsidRPr="00051386">
              <w:rPr>
                <w:rFonts w:ascii="TH SarabunPSK" w:hAnsi="TH SarabunPSK" w:cs="TH SarabunPSK"/>
                <w:cs/>
              </w:rPr>
              <w:t>๒๑</w:t>
            </w:r>
            <w:r w:rsidR="00210BE1" w:rsidRPr="00051386">
              <w:rPr>
                <w:rFonts w:ascii="TH SarabunPSK" w:hAnsi="TH SarabunPSK" w:cs="TH SarabunPSK"/>
              </w:rPr>
              <w:t xml:space="preserve"> </w:t>
            </w:r>
            <w:r w:rsidR="00210BE1" w:rsidRPr="00051386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051386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๒๘</w:t>
            </w:r>
            <w:r w:rsidR="00210BE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FE2CBB" w:rsidP="00633441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="00051386">
              <w:rPr>
                <w:rFonts w:ascii="TH SarabunPSK" w:hAnsi="TH SarabunPSK" w:cs="TH SarabunPSK" w:hint="cs"/>
                <w:spacing w:val="-4"/>
                <w:sz w:val="28"/>
                <w:cs/>
              </w:rPr>
              <w:t>๒๓</w:t>
            </w:r>
            <w:r w:rsidR="00210BE1">
              <w:rPr>
                <w:rFonts w:hint="cs"/>
                <w:cs/>
              </w:rPr>
              <w:t xml:space="preserve"> </w:t>
            </w:r>
            <w:r w:rsidR="00210BE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051386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๒๙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พ.ย. </w:t>
            </w:r>
            <w:r w:rsidR="00E3263D">
              <w:rPr>
                <w:rFonts w:ascii="TH SarabunPSK" w:hAnsi="TH SarabunPSK" w:cs="TH SarabunPSK" w:hint="cs"/>
                <w:spacing w:val="-4"/>
                <w:sz w:val="28"/>
                <w:cs/>
              </w:rPr>
              <w:t>๖๑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FE2CBB" w:rsidRDefault="00FE2CBB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F61A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D511C6" w:rsidRDefault="00D511C6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7C16E3" w:rsidRDefault="007C16E3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C3375F" w:rsidRPr="009C2E43" w:rsidRDefault="00C3375F" w:rsidP="00C3375F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C3375F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C3375F" w:rsidRPr="009B6D37" w:rsidRDefault="00C3375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C3375F" w:rsidRPr="009B6D37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C3375F" w:rsidRDefault="00C3375F" w:rsidP="00C337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C3375F" w:rsidRPr="009B6D37" w:rsidRDefault="00C3375F" w:rsidP="00C337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C3375F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C3375F" w:rsidRPr="00633441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C3375F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C3375F" w:rsidRPr="00633441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C3375F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C3375F" w:rsidRPr="009B6D37" w:rsidRDefault="00C3375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C3375F" w:rsidRPr="009B6D37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C3375F" w:rsidRPr="009B6D37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C3375F" w:rsidRPr="009B6D37" w:rsidRDefault="00C3375F" w:rsidP="00C3375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C3375F" w:rsidRPr="009B6D37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C3375F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C3375F" w:rsidRPr="009B6D37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C3375F" w:rsidRPr="00F23B15" w:rsidRDefault="00C3375F" w:rsidP="00C3375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C3375F" w:rsidRPr="009B6D37" w:rsidTr="00741BA5">
        <w:tc>
          <w:tcPr>
            <w:tcW w:w="9108" w:type="dxa"/>
            <w:shd w:val="clear" w:color="auto" w:fill="B3B3B3"/>
          </w:tcPr>
          <w:p w:rsidR="00C3375F" w:rsidRPr="009B6D37" w:rsidRDefault="00C3375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C3375F" w:rsidRPr="009B6D37" w:rsidRDefault="00C3375F" w:rsidP="00C3375F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C3375F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C3375F" w:rsidRPr="001979CD" w:rsidRDefault="00C3375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C3375F" w:rsidRPr="001979CD" w:rsidRDefault="00C3375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C3375F" w:rsidRPr="001979CD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C3375F" w:rsidRPr="009B6D37" w:rsidRDefault="00C3375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C3375F" w:rsidRDefault="00C3375F" w:rsidP="00C3375F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D511C6" w:rsidRDefault="00D511C6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D511C6" w:rsidSect="007C16E3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51386"/>
    <w:rsid w:val="000B17AC"/>
    <w:rsid w:val="00210BE1"/>
    <w:rsid w:val="00633441"/>
    <w:rsid w:val="0065455B"/>
    <w:rsid w:val="006B2427"/>
    <w:rsid w:val="00736493"/>
    <w:rsid w:val="007C16E3"/>
    <w:rsid w:val="008A56DC"/>
    <w:rsid w:val="00C3375F"/>
    <w:rsid w:val="00D511C6"/>
    <w:rsid w:val="00D649CB"/>
    <w:rsid w:val="00E3263D"/>
    <w:rsid w:val="00EB3EBD"/>
    <w:rsid w:val="00F5410C"/>
    <w:rsid w:val="00FE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9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Monly-PC</cp:lastModifiedBy>
  <cp:revision>7</cp:revision>
  <cp:lastPrinted>2017-09-28T02:49:00Z</cp:lastPrinted>
  <dcterms:created xsi:type="dcterms:W3CDTF">2017-09-28T02:50:00Z</dcterms:created>
  <dcterms:modified xsi:type="dcterms:W3CDTF">2018-11-19T08:21:00Z</dcterms:modified>
</cp:coreProperties>
</file>